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B2C3" w14:textId="69C912B3" w:rsidR="00C54D9C" w:rsidRPr="0007016C" w:rsidRDefault="00C54D9C" w:rsidP="00C54D9C">
      <w:pPr>
        <w:jc w:val="center"/>
        <w:rPr>
          <w:rFonts w:ascii="Times New Roman" w:hAnsi="Times New Roman" w:cs="Times New Roman"/>
        </w:rPr>
      </w:pPr>
    </w:p>
    <w:p w14:paraId="43518EBF" w14:textId="77777777" w:rsidR="00C54D9C" w:rsidRPr="00E567B4" w:rsidRDefault="00C54D9C" w:rsidP="00C54D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7B4">
        <w:rPr>
          <w:rFonts w:ascii="Times New Roman" w:hAnsi="Times New Roman" w:cs="Times New Roman"/>
          <w:b/>
          <w:bCs/>
          <w:sz w:val="32"/>
          <w:szCs w:val="32"/>
        </w:rPr>
        <w:t>Annual General Meeting (AGM)</w:t>
      </w:r>
    </w:p>
    <w:p w14:paraId="158493DE" w14:textId="638C904A" w:rsidR="00C54D9C" w:rsidRPr="00C54D9C" w:rsidRDefault="00C54D9C" w:rsidP="00C54D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 9</w:t>
      </w:r>
      <w:r w:rsidRPr="00C54D9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March 2026</w:t>
      </w:r>
    </w:p>
    <w:p w14:paraId="47DBCEB4" w14:textId="1BE3BBAB" w:rsidR="00C54D9C" w:rsidRPr="00E567B4" w:rsidRDefault="00C54D9C" w:rsidP="00C54D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12:00pm – 1:00pm </w:t>
      </w:r>
      <w:r w:rsidRPr="00E567B4">
        <w:rPr>
          <w:rFonts w:ascii="Times New Roman" w:hAnsi="Times New Roman" w:cs="Times New Roman"/>
          <w:sz w:val="28"/>
          <w:szCs w:val="28"/>
        </w:rPr>
        <w:t>AGM</w:t>
      </w:r>
    </w:p>
    <w:p w14:paraId="5695A58F" w14:textId="6B222743" w:rsidR="00C54D9C" w:rsidRDefault="00C54D9C" w:rsidP="00C54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7B4">
        <w:rPr>
          <w:rFonts w:ascii="Times New Roman" w:hAnsi="Times New Roman" w:cs="Times New Roman"/>
          <w:sz w:val="28"/>
          <w:szCs w:val="28"/>
        </w:rPr>
        <w:t xml:space="preserve">NZNO </w:t>
      </w:r>
      <w:r>
        <w:rPr>
          <w:rFonts w:ascii="Times New Roman" w:hAnsi="Times New Roman" w:cs="Times New Roman"/>
          <w:sz w:val="28"/>
          <w:szCs w:val="28"/>
        </w:rPr>
        <w:t>Wellington</w:t>
      </w:r>
      <w:r w:rsidRPr="00E567B4">
        <w:rPr>
          <w:rFonts w:ascii="Times New Roman" w:hAnsi="Times New Roman" w:cs="Times New Roman"/>
          <w:sz w:val="28"/>
          <w:szCs w:val="28"/>
        </w:rPr>
        <w:t xml:space="preserve"> Office, </w:t>
      </w:r>
      <w:r>
        <w:rPr>
          <w:rFonts w:ascii="Times New Roman" w:hAnsi="Times New Roman" w:cs="Times New Roman"/>
          <w:sz w:val="28"/>
          <w:szCs w:val="28"/>
        </w:rPr>
        <w:t>79 Boulcott Street, Central Wellington 6011</w:t>
      </w:r>
    </w:p>
    <w:p w14:paraId="39F9A4DC" w14:textId="77777777" w:rsidR="008F7C9C" w:rsidRPr="00120C54" w:rsidRDefault="008F7C9C" w:rsidP="008F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C54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Microsoft Teams meeting</w:t>
      </w:r>
    </w:p>
    <w:p w14:paraId="39365235" w14:textId="77777777" w:rsidR="008F7C9C" w:rsidRPr="00120C54" w:rsidRDefault="008F7C9C" w:rsidP="008F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C54">
        <w:rPr>
          <w:rFonts w:ascii="Times New Roman" w:hAnsi="Times New Roman" w:cs="Times New Roman"/>
          <w:b/>
          <w:bCs/>
          <w:sz w:val="24"/>
          <w:szCs w:val="24"/>
          <w:lang w:val="en-US"/>
        </w:rPr>
        <w:t>Join: </w:t>
      </w:r>
      <w:hyperlink r:id="rId7" w:tgtFrame="_blank" w:tooltip="Meeting join" w:history="1">
        <w:r w:rsidRPr="00120C5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https://teams.microsoft.com/meet/41671462428381?p=K3rkgxMuiIDyL7Pnqh</w:t>
        </w:r>
      </w:hyperlink>
    </w:p>
    <w:p w14:paraId="73FC7D43" w14:textId="77777777" w:rsidR="008F7C9C" w:rsidRPr="00120C54" w:rsidRDefault="008F7C9C" w:rsidP="008F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C54">
        <w:rPr>
          <w:rFonts w:ascii="Times New Roman" w:hAnsi="Times New Roman" w:cs="Times New Roman"/>
          <w:sz w:val="24"/>
          <w:szCs w:val="24"/>
          <w:lang w:val="en-US"/>
        </w:rPr>
        <w:t>Meeting ID: 416 714 624 283 81</w:t>
      </w:r>
    </w:p>
    <w:p w14:paraId="385E7484" w14:textId="77777777" w:rsidR="008F7C9C" w:rsidRPr="00120C54" w:rsidRDefault="008F7C9C" w:rsidP="008F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C54">
        <w:rPr>
          <w:rFonts w:ascii="Times New Roman" w:hAnsi="Times New Roman" w:cs="Times New Roman"/>
          <w:sz w:val="24"/>
          <w:szCs w:val="24"/>
          <w:lang w:val="en-US"/>
        </w:rPr>
        <w:t>Passcode: s2Rb9eh2</w:t>
      </w:r>
    </w:p>
    <w:p w14:paraId="1DD1B68F" w14:textId="77777777" w:rsidR="00C54D9C" w:rsidRPr="00E567B4" w:rsidRDefault="00C54D9C" w:rsidP="008F7C9C">
      <w:pPr>
        <w:rPr>
          <w:rFonts w:ascii="Times New Roman" w:hAnsi="Times New Roman" w:cs="Times New Roman"/>
          <w:sz w:val="28"/>
          <w:szCs w:val="28"/>
        </w:rPr>
      </w:pPr>
    </w:p>
    <w:p w14:paraId="115547D2" w14:textId="27075058" w:rsidR="00C54D9C" w:rsidRPr="00E567B4" w:rsidRDefault="00C54D9C" w:rsidP="00C54D9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67B4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0FB0FBCA" w14:textId="77777777" w:rsidR="00C54D9C" w:rsidRPr="002778E7" w:rsidRDefault="00C54D9C" w:rsidP="00C54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82637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Welcome</w:t>
      </w:r>
    </w:p>
    <w:p w14:paraId="1A9EB771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Karakia Timatanga</w:t>
      </w:r>
    </w:p>
    <w:p w14:paraId="55F02B03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Apologies</w:t>
      </w:r>
    </w:p>
    <w:p w14:paraId="79AEFE6F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Quorum</w:t>
      </w:r>
    </w:p>
    <w:p w14:paraId="4963DB30" w14:textId="3E5A4AFD" w:rsidR="00C54D9C" w:rsidRPr="006D5AC9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Minutes previous AGM 202</w:t>
      </w:r>
      <w:r w:rsidR="002778E7">
        <w:rPr>
          <w:rFonts w:ascii="Times New Roman" w:hAnsi="Times New Roman" w:cs="Times New Roman"/>
          <w:sz w:val="24"/>
          <w:szCs w:val="24"/>
        </w:rPr>
        <w:t>4</w:t>
      </w:r>
      <w:r w:rsidR="007F79E6">
        <w:rPr>
          <w:rFonts w:ascii="Times New Roman" w:hAnsi="Times New Roman" w:cs="Times New Roman"/>
          <w:sz w:val="24"/>
          <w:szCs w:val="24"/>
        </w:rPr>
        <w:t xml:space="preserve"> </w:t>
      </w:r>
      <w:r w:rsidR="007F79E6" w:rsidRPr="007F79E6">
        <w:rPr>
          <w:rFonts w:ascii="Times New Roman" w:hAnsi="Times New Roman" w:cs="Times New Roman"/>
          <w:b/>
          <w:bCs/>
          <w:sz w:val="24"/>
          <w:szCs w:val="24"/>
        </w:rPr>
        <w:t>(confirmed March 2025)</w:t>
      </w:r>
      <w:r w:rsidR="006D5A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5AC9" w:rsidRPr="006D5AC9">
        <w:rPr>
          <w:rFonts w:ascii="Times New Roman" w:hAnsi="Times New Roman" w:cs="Times New Roman"/>
          <w:sz w:val="24"/>
          <w:szCs w:val="24"/>
        </w:rPr>
        <w:t>also minutes from October 2025 available</w:t>
      </w:r>
    </w:p>
    <w:p w14:paraId="16DCABD0" w14:textId="77777777" w:rsidR="00C54D9C" w:rsidRPr="006D5AC9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9">
        <w:rPr>
          <w:rFonts w:ascii="Times New Roman" w:hAnsi="Times New Roman" w:cs="Times New Roman"/>
          <w:sz w:val="24"/>
          <w:szCs w:val="24"/>
        </w:rPr>
        <w:t>Matters arising</w:t>
      </w:r>
    </w:p>
    <w:p w14:paraId="2AB80934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Correspondence</w:t>
      </w:r>
    </w:p>
    <w:p w14:paraId="7145E408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214A0670" w14:textId="77777777" w:rsidR="00C54D9C" w:rsidRPr="002778E7" w:rsidRDefault="00C54D9C" w:rsidP="00C54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Chair</w:t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  <w:r w:rsidRPr="002778E7">
        <w:rPr>
          <w:rFonts w:ascii="Times New Roman" w:hAnsi="Times New Roman" w:cs="Times New Roman"/>
          <w:sz w:val="24"/>
          <w:szCs w:val="24"/>
        </w:rPr>
        <w:tab/>
      </w:r>
    </w:p>
    <w:p w14:paraId="2FE5B029" w14:textId="77777777" w:rsidR="00C54D9C" w:rsidRPr="002778E7" w:rsidRDefault="00C54D9C" w:rsidP="00C54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Treasurer</w:t>
      </w:r>
    </w:p>
    <w:p w14:paraId="19A3D496" w14:textId="77777777" w:rsidR="00C54D9C" w:rsidRPr="002778E7" w:rsidRDefault="00C54D9C" w:rsidP="00C54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LOGIC Journal Editor</w:t>
      </w:r>
    </w:p>
    <w:p w14:paraId="3D1F411B" w14:textId="77777777" w:rsidR="00C54D9C" w:rsidRPr="002778E7" w:rsidRDefault="00C54D9C" w:rsidP="00C54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Professional Practice Committee (PPC) Chair</w:t>
      </w:r>
    </w:p>
    <w:p w14:paraId="7ECE6E81" w14:textId="3F2A5EB4" w:rsidR="00C54D9C" w:rsidRPr="00E72647" w:rsidRDefault="00C54D9C" w:rsidP="00E726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NZNO Professional Nursing Adviser</w:t>
      </w:r>
    </w:p>
    <w:p w14:paraId="50723E7A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 xml:space="preserve"> General Business</w:t>
      </w:r>
    </w:p>
    <w:p w14:paraId="49D3B2A6" w14:textId="0011C01F" w:rsidR="00C54D9C" w:rsidRPr="002778E7" w:rsidRDefault="007F79E6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Honoraria </w:t>
      </w:r>
      <w:r w:rsidRPr="007F79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1B3F">
        <w:rPr>
          <w:rFonts w:ascii="Times New Roman" w:hAnsi="Times New Roman" w:cs="Times New Roman"/>
          <w:b/>
          <w:bCs/>
          <w:sz w:val="24"/>
          <w:szCs w:val="24"/>
        </w:rPr>
        <w:t xml:space="preserve">to be </w:t>
      </w:r>
      <w:r w:rsidRPr="007F79E6">
        <w:rPr>
          <w:rFonts w:ascii="Times New Roman" w:hAnsi="Times New Roman" w:cs="Times New Roman"/>
          <w:b/>
          <w:bCs/>
          <w:sz w:val="24"/>
          <w:szCs w:val="24"/>
        </w:rPr>
        <w:t>confirmed)</w:t>
      </w:r>
    </w:p>
    <w:p w14:paraId="59796C76" w14:textId="29267C9A" w:rsidR="00C54D9C" w:rsidRPr="0028457A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Nominations</w:t>
      </w:r>
      <w:r w:rsidR="0096705A">
        <w:rPr>
          <w:rFonts w:ascii="Times New Roman" w:hAnsi="Times New Roman" w:cs="Times New Roman"/>
          <w:sz w:val="24"/>
          <w:szCs w:val="24"/>
        </w:rPr>
        <w:t xml:space="preserve"> </w:t>
      </w:r>
      <w:r w:rsidR="0096705A" w:rsidRPr="0096705A">
        <w:rPr>
          <w:rFonts w:ascii="Times New Roman" w:hAnsi="Times New Roman" w:cs="Times New Roman"/>
          <w:b/>
          <w:bCs/>
          <w:sz w:val="24"/>
          <w:szCs w:val="24"/>
        </w:rPr>
        <w:t>(confirmed)</w:t>
      </w:r>
      <w:r w:rsidR="0096705A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3A1B3F">
        <w:rPr>
          <w:rFonts w:ascii="Times New Roman" w:hAnsi="Times New Roman" w:cs="Times New Roman"/>
          <w:b/>
          <w:bCs/>
          <w:sz w:val="24"/>
          <w:szCs w:val="24"/>
        </w:rPr>
        <w:t>Vacancies (PPC, Logic)</w:t>
      </w:r>
    </w:p>
    <w:p w14:paraId="6E009E69" w14:textId="1BC5D9E2" w:rsidR="0028457A" w:rsidRPr="002778E7" w:rsidRDefault="0028457A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 Speaker – Evolve Wellington Youth Workers</w:t>
      </w:r>
    </w:p>
    <w:p w14:paraId="2242C2C3" w14:textId="0378DEFB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Scheduling/Announcement of next meeting</w:t>
      </w:r>
      <w:r w:rsidR="00767F90">
        <w:rPr>
          <w:rFonts w:ascii="Times New Roman" w:hAnsi="Times New Roman" w:cs="Times New Roman"/>
          <w:sz w:val="24"/>
          <w:szCs w:val="24"/>
        </w:rPr>
        <w:t xml:space="preserve"> AGM</w:t>
      </w:r>
    </w:p>
    <w:p w14:paraId="763668C9" w14:textId="77777777" w:rsidR="00C54D9C" w:rsidRPr="002778E7" w:rsidRDefault="00C54D9C" w:rsidP="00C54D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E7">
        <w:rPr>
          <w:rFonts w:ascii="Times New Roman" w:hAnsi="Times New Roman" w:cs="Times New Roman"/>
          <w:sz w:val="24"/>
          <w:szCs w:val="24"/>
        </w:rPr>
        <w:t>Karakia whakamutunga</w:t>
      </w:r>
    </w:p>
    <w:p w14:paraId="205EDED5" w14:textId="77777777" w:rsidR="00C54D9C" w:rsidRDefault="00C54D9C" w:rsidP="00C54D9C">
      <w:pPr>
        <w:pStyle w:val="ListParagraph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28DB1159" w14:textId="77777777" w:rsidR="00CB6479" w:rsidRDefault="00CB6479"/>
    <w:sectPr w:rsidR="00CB6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4634" w14:textId="77777777" w:rsidR="00C54D9C" w:rsidRDefault="00C54D9C" w:rsidP="00C54D9C">
      <w:pPr>
        <w:spacing w:after="0" w:line="240" w:lineRule="auto"/>
      </w:pPr>
      <w:r>
        <w:separator/>
      </w:r>
    </w:p>
  </w:endnote>
  <w:endnote w:type="continuationSeparator" w:id="0">
    <w:p w14:paraId="1FE75D03" w14:textId="77777777" w:rsidR="00C54D9C" w:rsidRDefault="00C54D9C" w:rsidP="00C5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6AEB" w14:textId="77777777" w:rsidR="0096705A" w:rsidRDefault="00967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78A3" w14:textId="77777777" w:rsidR="0096705A" w:rsidRDefault="00967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B31" w14:textId="77777777" w:rsidR="0096705A" w:rsidRDefault="00967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2CC8" w14:textId="77777777" w:rsidR="00C54D9C" w:rsidRDefault="00C54D9C" w:rsidP="00C54D9C">
      <w:pPr>
        <w:spacing w:after="0" w:line="240" w:lineRule="auto"/>
      </w:pPr>
      <w:r>
        <w:separator/>
      </w:r>
    </w:p>
  </w:footnote>
  <w:footnote w:type="continuationSeparator" w:id="0">
    <w:p w14:paraId="4405CEA0" w14:textId="77777777" w:rsidR="00C54D9C" w:rsidRDefault="00C54D9C" w:rsidP="00C5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3AC4" w14:textId="77777777" w:rsidR="0096705A" w:rsidRDefault="00967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0155" w14:textId="1EF732B1" w:rsidR="00C54D9C" w:rsidRPr="00C54D9C" w:rsidRDefault="00C54D9C">
    <w:pPr>
      <w:pStyle w:val="Header"/>
      <w:rPr>
        <w:lang w:val="en-US"/>
      </w:rPr>
    </w:pPr>
    <w:r>
      <w:rPr>
        <w:lang w:val="en-US"/>
      </w:rPr>
      <w:t xml:space="preserve">     </w:t>
    </w:r>
    <w:r>
      <w:rPr>
        <w:noProof/>
      </w:rPr>
      <w:drawing>
        <wp:inline distT="0" distB="0" distL="0" distR="0" wp14:anchorId="2E71D37D" wp14:editId="5FCB1BE1">
          <wp:extent cx="1110949" cy="1096137"/>
          <wp:effectExtent l="0" t="0" r="0" b="8890"/>
          <wp:docPr id="1613457058" name="Picture 1" descr="Maranga Mai - Rise Up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Maranga Mai - Rise Up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400" cy="111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lang w:val="en-US"/>
      </w:rP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6309F69" wp14:editId="026054DE">
          <wp:extent cx="1028700" cy="1028700"/>
          <wp:effectExtent l="0" t="0" r="0" b="0"/>
          <wp:docPr id="1" name="Picture 1" descr="NZCPHCN Logo in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ZCPHCN Logo in colour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8C65" w14:textId="77777777" w:rsidR="0096705A" w:rsidRDefault="00967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EBD"/>
    <w:multiLevelType w:val="hybridMultilevel"/>
    <w:tmpl w:val="7E60A5E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64180"/>
    <w:multiLevelType w:val="hybridMultilevel"/>
    <w:tmpl w:val="C37036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358980">
    <w:abstractNumId w:val="1"/>
  </w:num>
  <w:num w:numId="2" w16cid:durableId="15491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9C"/>
    <w:rsid w:val="00032DFF"/>
    <w:rsid w:val="00120C54"/>
    <w:rsid w:val="00224A14"/>
    <w:rsid w:val="002778E7"/>
    <w:rsid w:val="0028457A"/>
    <w:rsid w:val="003A1B3F"/>
    <w:rsid w:val="005E24B8"/>
    <w:rsid w:val="00696BA9"/>
    <w:rsid w:val="006D5AC9"/>
    <w:rsid w:val="00767F90"/>
    <w:rsid w:val="007F79E6"/>
    <w:rsid w:val="008939E4"/>
    <w:rsid w:val="008C029E"/>
    <w:rsid w:val="008F536A"/>
    <w:rsid w:val="008F7C9C"/>
    <w:rsid w:val="0096705A"/>
    <w:rsid w:val="00A916D1"/>
    <w:rsid w:val="00C54D9C"/>
    <w:rsid w:val="00C87B42"/>
    <w:rsid w:val="00CA547D"/>
    <w:rsid w:val="00CB6479"/>
    <w:rsid w:val="00D7465B"/>
    <w:rsid w:val="00DD63CE"/>
    <w:rsid w:val="00E72647"/>
    <w:rsid w:val="00F83EBA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84D59C"/>
  <w15:chartTrackingRefBased/>
  <w15:docId w15:val="{D3F533F7-E9F6-4F83-A30B-869AB1C0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D9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4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D9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F7C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1671462428381?p=K3rkgxMuiIDyL7Pnqh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C9E2E3E1-1C97-4894-9108-CB64EAD3D72D}"/>
</file>

<file path=customXml/itemProps2.xml><?xml version="1.0" encoding="utf-8"?>
<ds:datastoreItem xmlns:ds="http://schemas.openxmlformats.org/officeDocument/2006/customXml" ds:itemID="{A3676043-49CA-4BE8-8148-0C85CCCCC080}"/>
</file>

<file path=customXml/itemProps3.xml><?xml version="1.0" encoding="utf-8"?>
<ds:datastoreItem xmlns:ds="http://schemas.openxmlformats.org/officeDocument/2006/customXml" ds:itemID="{6EA8AC22-3991-4204-A0E6-AF98A8E3C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Katene</dc:creator>
  <cp:keywords/>
  <dc:description/>
  <cp:lastModifiedBy>Rosetta Katene</cp:lastModifiedBy>
  <cp:revision>4</cp:revision>
  <dcterms:created xsi:type="dcterms:W3CDTF">2026-02-17T20:33:00Z</dcterms:created>
  <dcterms:modified xsi:type="dcterms:W3CDTF">2026-02-17T21:51:00Z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